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63" w:rsidRPr="00533863" w:rsidRDefault="00533863" w:rsidP="00533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338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This is What Happens to Your Body When You Drink Ginger Water On an Empty Stomach </w:t>
      </w:r>
    </w:p>
    <w:p w:rsidR="00533863" w:rsidRPr="00533863" w:rsidRDefault="00533863" w:rsidP="00533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533863">
        <w:rPr>
          <w:rFonts w:ascii="Times New Roman" w:eastAsia="Times New Roman" w:hAnsi="Times New Roman" w:cs="Times New Roman"/>
          <w:sz w:val="24"/>
          <w:szCs w:val="24"/>
        </w:rPr>
        <w:t xml:space="preserve">  April 30, 2017 | </w:t>
      </w:r>
      <w:r w:rsidRPr="00533863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53386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5338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5338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5338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 Drinks</w:t>
        </w:r>
      </w:hyperlink>
      <w:r w:rsidRPr="0053386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33863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533863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533863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533863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533863" w:rsidRPr="00533863" w:rsidTr="0053386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33863" w:rsidRPr="00533863" w:rsidRDefault="00533863" w:rsidP="00533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863" w:rsidRPr="00533863" w:rsidTr="0053386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33863" w:rsidRPr="00533863" w:rsidRDefault="00533863" w:rsidP="005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863" w:rsidRPr="00533863" w:rsidTr="0053386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33863" w:rsidRPr="00533863" w:rsidRDefault="00533863" w:rsidP="005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863" w:rsidRPr="00533863" w:rsidTr="0053386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33863" w:rsidRPr="00533863" w:rsidRDefault="00533863" w:rsidP="005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863" w:rsidRPr="00533863" w:rsidTr="0053386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33863" w:rsidRPr="00533863" w:rsidRDefault="00533863" w:rsidP="005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533863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If you haven’t heard about ginger water, then you haven’t heard about one of the most effective ways to boost your health in a delicious and natural way!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Numerous studies have confirmed the amazing health benefits of ginger, and this drink is a tasty and refreshing way to enjoy them.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It helps digestion, prevents nausea during pregnancy, and its high antioxidant content prevents vertigo, common colds, and flu.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The consumption of ginger water has been proven to help in the prevention of heart diseases. This beneficial root reduces the blood levels of LDL cholesterol, the low-density lipid cholesterol, or ‘bad’ cholesterol.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The condition of elevated levels of the LDL cholesterol is known as atherosclerosis, which is a disease where plaque accumulates in the arteries and hardens them.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Researchers have found that ginger can be as effective as ibuprofen, which is a popular a non-steroid anti-inflammatory drug, commonly takes to soothe pain and causes absolutely no side-effects.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While Ibuprofen causes damage of the stomach and intestines, the ginger water soothes menstrual cramps, alleviates knee pain, and relieves osteoarthritis symptoms.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The antioxidants in ginger have also been found to be able to fight cancer, as they can suppress pro-inflammatory TNF-α, or otherwise known as tumor necrosis factor alpha.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It is actually a cell-signaling protein which plays a role in inflammation throughout the body. Despite cancer, it is also related to depression, Alzheimer’s disease, depression, inflammatory bowel disease and psoriasis.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Hence, as ginger effectively suppresses this protein, it is able to prevent and treat these illnesses.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lastRenderedPageBreak/>
        <w:t>Therefore, prepare this healthy drink and optimize your health!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b/>
          <w:bCs/>
          <w:sz w:val="24"/>
          <w:szCs w:val="24"/>
        </w:rPr>
        <w:t>Ginger Water Recipe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Ingredients</w:t>
      </w:r>
    </w:p>
    <w:p w:rsidR="00533863" w:rsidRPr="00533863" w:rsidRDefault="00533863" w:rsidP="00533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1-2 inches of fresh ginger root</w:t>
      </w:r>
    </w:p>
    <w:p w:rsidR="00533863" w:rsidRPr="00533863" w:rsidRDefault="00533863" w:rsidP="00533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The juice of ½ lemon</w:t>
      </w:r>
    </w:p>
    <w:p w:rsidR="00533863" w:rsidRPr="00533863" w:rsidRDefault="00533863" w:rsidP="00533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2 -3 cups of water</w:t>
      </w:r>
    </w:p>
    <w:p w:rsidR="00533863" w:rsidRPr="00533863" w:rsidRDefault="00533863" w:rsidP="00533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Raw honey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Instructions: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Grate the ginger root into a bowl, and add the water and the lemon juice. In the end, sweeten it with honey. Leave it for 5 minutes, stirring occasionally, and strain it into a glass.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You can drink the ginger water while lukewarm or cool, throughout the entire day.</w:t>
      </w:r>
    </w:p>
    <w:p w:rsidR="00533863" w:rsidRPr="00533863" w:rsidRDefault="00533863" w:rsidP="00533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63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8" w:history="1">
        <w:r w:rsidRPr="005338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fitlife.tv</w:t>
        </w:r>
      </w:hyperlink>
    </w:p>
    <w:p w:rsidR="00F4030E" w:rsidRDefault="00F4030E">
      <w:bookmarkStart w:id="0" w:name="_GoBack"/>
      <w:bookmarkEnd w:id="0"/>
    </w:p>
    <w:sectPr w:rsidR="00F40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E75"/>
    <w:multiLevelType w:val="multilevel"/>
    <w:tmpl w:val="299A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63"/>
    <w:rsid w:val="00533863"/>
    <w:rsid w:val="00F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AECF6-DB84-4A05-8B61-C8FAABC2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3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533863"/>
  </w:style>
  <w:style w:type="character" w:customStyle="1" w:styleId="vertical-divider">
    <w:name w:val="vertical-divider"/>
    <w:basedOn w:val="DefaultParagraphFont"/>
    <w:rsid w:val="00533863"/>
  </w:style>
  <w:style w:type="character" w:customStyle="1" w:styleId="entry-categories">
    <w:name w:val="entry-categories"/>
    <w:basedOn w:val="DefaultParagraphFont"/>
    <w:rsid w:val="00533863"/>
  </w:style>
  <w:style w:type="character" w:styleId="Hyperlink">
    <w:name w:val="Hyperlink"/>
    <w:basedOn w:val="DefaultParagraphFont"/>
    <w:uiPriority w:val="99"/>
    <w:semiHidden/>
    <w:unhideWhenUsed/>
    <w:rsid w:val="00533863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533863"/>
  </w:style>
  <w:style w:type="character" w:customStyle="1" w:styleId="entry-author">
    <w:name w:val="entry-author"/>
    <w:basedOn w:val="DefaultParagraphFont"/>
    <w:rsid w:val="00533863"/>
  </w:style>
  <w:style w:type="paragraph" w:styleId="NormalWeb">
    <w:name w:val="Normal (Web)"/>
    <w:basedOn w:val="Normal"/>
    <w:uiPriority w:val="99"/>
    <w:semiHidden/>
    <w:unhideWhenUsed/>
    <w:rsid w:val="0053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3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tlife.tv/ginger-water-fight-back-against-pain-inflammation-cancer-and-more_origi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y-drinks/" TargetMode="External"/><Relationship Id="rId5" Type="http://schemas.openxmlformats.org/officeDocument/2006/relationships/hyperlink" Target="http://www.healthyfoodhouse.com/category/health-tip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2017-08-12T05:07:00Z</dcterms:created>
  <dcterms:modified xsi:type="dcterms:W3CDTF">2017-08-12T05:07:00Z</dcterms:modified>
</cp:coreProperties>
</file>